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602" w:rsidRDefault="00714602" w:rsidP="00714602">
      <w:pPr>
        <w:pStyle w:val="a3"/>
        <w:jc w:val="both"/>
        <w:rPr>
          <w:rFonts w:ascii="Calibri" w:hAnsi="Calibri" w:cs="Calibri"/>
        </w:rPr>
      </w:pPr>
      <w:r w:rsidRPr="00E81E4B">
        <w:rPr>
          <w:rFonts w:ascii="Calibri" w:hAnsi="Calibri" w:cs="Calibri"/>
        </w:rPr>
        <w:t xml:space="preserve">    </w:t>
      </w:r>
      <w:r>
        <w:rPr>
          <w:rFonts w:ascii="Calibri" w:hAnsi="Calibri" w:cs="Calibri"/>
        </w:rPr>
        <w:t xml:space="preserve">   Последние денечки отдыхают девчонки и мальчишки в летнем оздоровительном лагере «Солнышко» при МБОУ «ООШ№6». Ребятам очень нравится отдыхать и не очень хочется расставаться с воспитателями и вожатыми.</w:t>
      </w: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Утро, для воспитанников из школы №2 начиналось со встречи на линейке, на которой ребята проговаривали русские народные пословицы и поговорки. В течени</w:t>
      </w:r>
      <w:proofErr w:type="gramStart"/>
      <w:r>
        <w:rPr>
          <w:rFonts w:ascii="Calibri" w:hAnsi="Calibri" w:cs="Calibri"/>
        </w:rPr>
        <w:t>и</w:t>
      </w:r>
      <w:proofErr w:type="gramEnd"/>
      <w:r>
        <w:rPr>
          <w:rFonts w:ascii="Calibri" w:hAnsi="Calibri" w:cs="Calibri"/>
        </w:rPr>
        <w:t xml:space="preserve"> всего сезона детям предстояло знакомство не только с темой фольклора, но и выполнять такие интересные задания как: рисунок на пять метров, агитбригада, конкурс фонтанов и другие. С самого начала отряды получили задание вести «отрядный журнал», в котором они отражали все свои мероприятия, эмоции и пожелания.</w:t>
      </w:r>
    </w:p>
    <w:p w:rsidR="00714602" w:rsidRDefault="00714602" w:rsidP="00714602">
      <w:pPr>
        <w:suppressAutoHyphens/>
        <w:ind w:left="567"/>
        <w:jc w:val="both"/>
      </w:pPr>
      <w:r>
        <w:rPr>
          <w:rFonts w:ascii="Calibri" w:hAnsi="Calibri" w:cs="Calibri"/>
        </w:rPr>
        <w:t xml:space="preserve">   Каждый день насыщен различными мероприятиями, заданиями и играми, но  акцент  в большей степени делался на безопасность жизнедеятельности детей. Ежедневно организаторы: И.В.Карачева  и  Е.В.Козлова предлагали тематические дни: «День солнца, День цвета, День сказок, День подарков и другие </w:t>
      </w:r>
      <w:proofErr w:type="gramStart"/>
      <w:r>
        <w:rPr>
          <w:rFonts w:ascii="Calibri" w:hAnsi="Calibri" w:cs="Calibri"/>
        </w:rPr>
        <w:t>»-</w:t>
      </w:r>
      <w:proofErr w:type="gramEnd"/>
      <w:r>
        <w:rPr>
          <w:rFonts w:ascii="Calibri" w:hAnsi="Calibri" w:cs="Calibri"/>
        </w:rPr>
        <w:t>работа проводилась в форме фольклора. А в этом помогали воспитатели: Л.А.Безрядина</w:t>
      </w:r>
      <w:r w:rsidRPr="006B2B6F">
        <w:t>,</w:t>
      </w:r>
      <w:r>
        <w:t xml:space="preserve"> И.В. Герасимова, </w:t>
      </w:r>
      <w:r w:rsidRPr="006B2B6F">
        <w:t>Е.Г.Урванцевой,</w:t>
      </w:r>
      <w:r>
        <w:t xml:space="preserve">А.С.Степанова, </w:t>
      </w:r>
      <w:r w:rsidRPr="006B2B6F">
        <w:t>Алексеевой Е.Б.</w:t>
      </w:r>
      <w:r>
        <w:t>,В.М. Трушина, Н.Н.Чебышева, Д.С.Брилькова.</w:t>
      </w:r>
    </w:p>
    <w:p w:rsidR="00714602" w:rsidRDefault="00714602" w:rsidP="00714602">
      <w:pPr>
        <w:suppressAutoHyphens/>
        <w:ind w:left="567"/>
        <w:jc w:val="both"/>
        <w:rPr>
          <w:rFonts w:ascii="Calibri" w:hAnsi="Calibri" w:cs="Calibri"/>
        </w:rPr>
      </w:pPr>
      <w:r>
        <w:t xml:space="preserve">    </w:t>
      </w:r>
      <w:r>
        <w:rPr>
          <w:rFonts w:ascii="Calibri" w:hAnsi="Calibri" w:cs="Calibri"/>
        </w:rPr>
        <w:t>Дети ходили друг к другу в гости. Но в гости заведено ходить с подарками, поэтому ребята приходили не с пустыми руками, а изготавливали на кружковых занятиях под руководством Е.А.Скрескесановой и М.В. Шаминой.</w:t>
      </w:r>
    </w:p>
    <w:p w:rsidR="00714602" w:rsidRDefault="00714602" w:rsidP="00714602">
      <w:pPr>
        <w:suppressAutoHyphens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А организатор Е.И. Родионова и воспитатели Н.А.Седова, Н.И.Глинкина,О.В.Милованова, М.Н.Акинина, С.В.Ананьва и Е.В.Пасина  из школы №6 спланировали свою работу направленную на тему посвященную юбилейным датам Кемеровской области и городу Топки: конкурсная программа «Мой Кузбасс ,мой родной город Топки», «Минута славы», экскурсии посвященные данной теме множество других мероприятий.</w:t>
      </w:r>
    </w:p>
    <w:p w:rsidR="00714602" w:rsidRDefault="00714602" w:rsidP="00714602">
      <w:pPr>
        <w:suppressAutoHyphens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Утренняя линейка в отрядах школы №6 начиналась со сдачи рапортов и девизов, отражающих жизнь отрядов.</w:t>
      </w:r>
    </w:p>
    <w:p w:rsidR="00714602" w:rsidRDefault="00714602" w:rsidP="00714602">
      <w:pPr>
        <w:suppressAutoHyphens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Самым красочным для воспитанников, по их мнению, было путешествие по станциям «Маршрут безопасности в  котором дети не только закрепляли свои знания, но и получали новые, «КВЭСТ-игра мы за здоровый образ жизни», игровая программа «Тропа испытаний», «Экологический патруль», «Кладовая природы Кузбасса» и другие. </w:t>
      </w:r>
    </w:p>
    <w:p w:rsidR="00714602" w:rsidRDefault="00714602" w:rsidP="00714602">
      <w:pPr>
        <w:suppressAutoHyphens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Учитывая индивидуальные особенности детей оздоровительного лагеря, психолог И.Н.Жеребненко старалась сплотить детей и помочь чувствовать себя комфортно на протяжении всего сезона.</w:t>
      </w:r>
    </w:p>
    <w:p w:rsidR="00714602" w:rsidRDefault="00714602" w:rsidP="00714602">
      <w:pPr>
        <w:suppressAutoHyphens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По традиции, как в любом оздоровительном лагере особое внимание уделялось спортивным мероприятиям и ГТО. Зарядку  и спортивные  занятия  с ребятами проводили  учителя по физической культуре А.А.Бейм и Н.Э.Мельникова.</w:t>
      </w:r>
    </w:p>
    <w:p w:rsidR="00714602" w:rsidRPr="00E34FDC" w:rsidRDefault="00714602" w:rsidP="00714602">
      <w:pPr>
        <w:suppressAutoHyphens/>
        <w:ind w:left="567"/>
        <w:jc w:val="both"/>
        <w:rPr>
          <w:rFonts w:ascii="Times New Roman" w:hAnsi="Times New Roman"/>
          <w:sz w:val="26"/>
          <w:szCs w:val="26"/>
          <w:lang w:eastAsia="ar-SA"/>
        </w:rPr>
      </w:pPr>
      <w:r>
        <w:rPr>
          <w:rFonts w:ascii="Calibri" w:hAnsi="Calibri" w:cs="Calibri"/>
        </w:rPr>
        <w:t xml:space="preserve">         Не обошлось в этом году без гостей и разнообразных экскурсий. Детей посетили сотрудники МЧС, инспектора ГИБДД по профилактике безопасности дорожного движения ( А.Ю.Гердт, А.Е.Белов ), Кузбассэнегосбыт  и сотрудники пожарной службы.</w:t>
      </w: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          Дети побывали на экскурсии в Топкинском городском музее, в ПЧ -10 города Топки.Еженедельно для наших детей были открыты двери Детской библиотеки, ДТДиМ, которые предлагали свои игровые и развлекательные мероприятия. </w:t>
      </w:r>
    </w:p>
    <w:p w:rsidR="00714602" w:rsidRPr="006B2B6F" w:rsidRDefault="00714602" w:rsidP="00714602">
      <w:pPr>
        <w:jc w:val="both"/>
      </w:pPr>
      <w:r>
        <w:t xml:space="preserve">            </w:t>
      </w:r>
      <w:r w:rsidRPr="006B2B6F">
        <w:t xml:space="preserve">Вкусные завтраки и обеды поспособствовали росту и весу воспитанников, а витамины прибавили бодрости </w:t>
      </w:r>
      <w:r>
        <w:t xml:space="preserve">и настроения. А в благодарность </w:t>
      </w:r>
      <w:r w:rsidRPr="006B2B6F">
        <w:t>поварам:</w:t>
      </w:r>
      <w:r>
        <w:t xml:space="preserve"> </w:t>
      </w:r>
      <w:r w:rsidRPr="006B2B6F">
        <w:t>Л.А.Осколовой,И.В.Касаткиной,И.В.Чепрасовой ,О.Н.Кузяковой  дети рассказывали веселые стишки о вкусной и полезной пищи.</w:t>
      </w:r>
    </w:p>
    <w:p w:rsidR="00714602" w:rsidRPr="006B2B6F" w:rsidRDefault="00714602" w:rsidP="00714602">
      <w:pPr>
        <w:jc w:val="both"/>
      </w:pPr>
      <w:r w:rsidRPr="006B2B6F">
        <w:t>Хороший отдых, яркие солнечные дни и отличное настроение надолго запомнятся всем  отдыхающим лагеря «Солнышко»!</w:t>
      </w:r>
    </w:p>
    <w:p w:rsidR="00714602" w:rsidRPr="006B2B6F" w:rsidRDefault="00714602" w:rsidP="00714602">
      <w:pPr>
        <w:jc w:val="both"/>
      </w:pPr>
      <w:r w:rsidRPr="006B2B6F">
        <w:t xml:space="preserve">                                  Начальник ЛОУ «Солнышко»</w:t>
      </w:r>
      <w:r>
        <w:t xml:space="preserve"> О.А.Маркелова.</w:t>
      </w:r>
    </w:p>
    <w:p w:rsidR="00714602" w:rsidRPr="006B2B6F" w:rsidRDefault="00714602" w:rsidP="00714602">
      <w:pPr>
        <w:jc w:val="both"/>
      </w:pPr>
      <w:r w:rsidRPr="006B2B6F">
        <w:t xml:space="preserve">                                 </w:t>
      </w:r>
      <w:r>
        <w:t xml:space="preserve"> </w:t>
      </w: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DB51E9" w:rsidP="00714602">
      <w:pPr>
        <w:pStyle w:val="a3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152515" cy="4615107"/>
            <wp:effectExtent l="19050" t="0" r="635" b="0"/>
            <wp:docPr id="1" name="Рисунок 1" descr="C:\Documents and Settings\учитель\Рабочий стол\cайт новый школы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cайт новый школы\IMG_0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5F42B5" w:rsidP="00714602">
      <w:pPr>
        <w:pStyle w:val="a3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152515" cy="3460114"/>
            <wp:effectExtent l="19050" t="0" r="635" b="0"/>
            <wp:docPr id="2" name="Рисунок 2" descr="C:\Documents and Settings\учитель\Рабочий стол\cайт новый школы\20180622_08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cайт новый школы\20180622_085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Default="00714602" w:rsidP="00714602">
      <w:pPr>
        <w:pStyle w:val="a3"/>
        <w:jc w:val="both"/>
        <w:rPr>
          <w:rFonts w:ascii="Calibri" w:hAnsi="Calibri" w:cs="Calibri"/>
        </w:rPr>
      </w:pPr>
    </w:p>
    <w:p w:rsidR="00714602" w:rsidRPr="00E81E4B" w:rsidRDefault="00714602" w:rsidP="00714602">
      <w:pPr>
        <w:pStyle w:val="a3"/>
        <w:jc w:val="both"/>
        <w:rPr>
          <w:rFonts w:ascii="Calibri" w:hAnsi="Calibri" w:cs="Calibri"/>
        </w:rPr>
      </w:pPr>
      <w:r w:rsidRPr="00E81E4B">
        <w:rPr>
          <w:rFonts w:ascii="Calibri" w:hAnsi="Calibri" w:cs="Calibri"/>
        </w:rPr>
        <w:lastRenderedPageBreak/>
        <w:t xml:space="preserve">Уже не первое лето оздоровительный лагерь «Солнышко», который расположился при МБОУ «ООШ№6», встречает ребят для отдыха не только из школы №6 ,но из школы №2.    </w:t>
      </w:r>
    </w:p>
    <w:p w:rsidR="00714602" w:rsidRPr="00E81E4B" w:rsidRDefault="00714602" w:rsidP="00714602">
      <w:pPr>
        <w:pStyle w:val="a3"/>
        <w:jc w:val="both"/>
        <w:rPr>
          <w:rFonts w:ascii="Calibri" w:hAnsi="Calibri" w:cs="Calibri"/>
        </w:rPr>
      </w:pPr>
      <w:r w:rsidRPr="00E81E4B">
        <w:t xml:space="preserve">        Этим летом наша школа распахнула двери для 176 ребятишек от 7 до 12 лет.</w:t>
      </w:r>
    </w:p>
    <w:p w:rsidR="00714602" w:rsidRPr="00E81E4B" w:rsidRDefault="00714602" w:rsidP="00714602">
      <w:pPr>
        <w:pStyle w:val="a3"/>
        <w:jc w:val="both"/>
      </w:pPr>
      <w:r w:rsidRPr="00E81E4B">
        <w:t>Лагерь начал работу с 4 июня. Школа превратилась в  маленькую страну со своими заботами, проблемами и радостями. Для работы лагеря  выделен весь первый  и второй этажи  здания школы, спортивный  и актовый зал, библиотека, музей « Боевой славы», игровой холл, столовая.</w:t>
      </w:r>
    </w:p>
    <w:p w:rsidR="00714602" w:rsidRPr="00E81E4B" w:rsidRDefault="00714602" w:rsidP="00714602">
      <w:pPr>
        <w:pStyle w:val="a3"/>
        <w:jc w:val="both"/>
      </w:pPr>
      <w:r w:rsidRPr="00E81E4B">
        <w:t xml:space="preserve">        Подготовку мы начали задолго до открытия лагеря. Для ребят продуман тематический план, посвященный юбилейным датам Кемеровской области: 85 лет  г. Топки, 75 лет  Кемеровской  области, 100 лет столице  Кузбасса – г</w:t>
      </w:r>
      <w:proofErr w:type="gramStart"/>
      <w:r w:rsidRPr="00E81E4B">
        <w:t>.К</w:t>
      </w:r>
      <w:proofErr w:type="gramEnd"/>
      <w:r w:rsidRPr="00E81E4B">
        <w:t>емерово .</w:t>
      </w:r>
    </w:p>
    <w:p w:rsidR="00714602" w:rsidRPr="00E81E4B" w:rsidRDefault="00714602" w:rsidP="00714602">
      <w:pPr>
        <w:pStyle w:val="a3"/>
        <w:jc w:val="both"/>
      </w:pPr>
      <w:r w:rsidRPr="00E81E4B">
        <w:t xml:space="preserve">         Все дети  распределены на 7 отрядов  соответственно возрасту. Подобраны названия отрядов: «Шахтеры», «Угольки», «Кузбасские пупсики»,</w:t>
      </w:r>
    </w:p>
    <w:p w:rsidR="00714602" w:rsidRPr="00E81E4B" w:rsidRDefault="00714602" w:rsidP="00714602">
      <w:pPr>
        <w:pStyle w:val="a3"/>
        <w:jc w:val="both"/>
      </w:pPr>
      <w:r w:rsidRPr="00E81E4B">
        <w:t>«Кузбасские богатыри», «Топкинские  скоморохи», « Сибирские лапоточки», «Эх, угольки!»</w:t>
      </w:r>
    </w:p>
    <w:p w:rsidR="00714602" w:rsidRPr="00E81E4B" w:rsidRDefault="00714602" w:rsidP="00714602">
      <w:pPr>
        <w:pStyle w:val="a3"/>
        <w:jc w:val="both"/>
      </w:pPr>
      <w:r w:rsidRPr="00E81E4B">
        <w:t xml:space="preserve"> Работа сразу закипела, как в муравейнике, ведь право  </w:t>
      </w:r>
      <w:proofErr w:type="gramStart"/>
      <w:r w:rsidRPr="00E81E4B">
        <w:t>возглавить  отряды было доверено</w:t>
      </w:r>
      <w:proofErr w:type="gramEnd"/>
      <w:r w:rsidRPr="00E81E4B">
        <w:t xml:space="preserve"> талантливым  неповторимым и преданным своему делу  педагогам, которые ведут  своих воспитанников по тропинкам доброты, зажигая в их детских  сердцах огонёк любознательности и  веры в себя.</w:t>
      </w:r>
    </w:p>
    <w:p w:rsidR="00714602" w:rsidRPr="00E81E4B" w:rsidRDefault="00714602" w:rsidP="00714602">
      <w:pPr>
        <w:pStyle w:val="a3"/>
        <w:jc w:val="both"/>
      </w:pPr>
      <w:r w:rsidRPr="00E81E4B">
        <w:t xml:space="preserve">            Дети  активно  принимают  участие каждый день  в многочисленных спортивных мероприятиях: «</w:t>
      </w:r>
      <w:proofErr w:type="gramStart"/>
      <w:r w:rsidRPr="00E81E4B">
        <w:t>Лету-физкультура</w:t>
      </w:r>
      <w:proofErr w:type="gramEnd"/>
      <w:r w:rsidRPr="00E81E4B">
        <w:t>!», «Перестрелка», «Пионербол»- и уже успели заработать вторые места  среди других  оздоровительных лагерей  нашего города. Воспитанники   лагеря также  участвуют  в экологическом десанте</w:t>
      </w:r>
      <w:proofErr w:type="gramStart"/>
      <w:r w:rsidRPr="00E81E4B">
        <w:t xml:space="preserve"> ,</w:t>
      </w:r>
      <w:proofErr w:type="gramEnd"/>
      <w:r w:rsidRPr="00E81E4B">
        <w:t xml:space="preserve"> играют  на свежем воздухе, соревнуются , устанавливая   свои маленькие рекорды, изучают  правила дорожного движения и безопасности.</w:t>
      </w:r>
    </w:p>
    <w:p w:rsidR="00714602" w:rsidRPr="00E81E4B" w:rsidRDefault="00714602" w:rsidP="00714602">
      <w:pPr>
        <w:pStyle w:val="a3"/>
        <w:jc w:val="both"/>
      </w:pPr>
      <w:r w:rsidRPr="00E81E4B">
        <w:t>           Сколько выдумки, творчества, фантазии проявили ребята вместе со своими наставниками.  На первом этаже школы была организована  выставка рисунков детей по теме «Безопасное лето», «Мой родной город», посвященная  85- летию города Топки. При  путешествии  по станциям  правил дорожного движения  прошел  конкурс  рисунков  «Автомобиль будущего».                                                    </w:t>
      </w:r>
    </w:p>
    <w:p w:rsidR="00714602" w:rsidRPr="00E81E4B" w:rsidRDefault="00714602" w:rsidP="00714602">
      <w:pPr>
        <w:pStyle w:val="a3"/>
        <w:jc w:val="both"/>
      </w:pPr>
      <w:r w:rsidRPr="00E81E4B">
        <w:t xml:space="preserve">             Каждый день ребята получают  полноценное питание. Разнообразные и вкусные блюда готовят  профессионалы своего дел</w:t>
      </w:r>
      <w:proofErr w:type="gramStart"/>
      <w:r w:rsidRPr="00E81E4B">
        <w:t>а-</w:t>
      </w:r>
      <w:proofErr w:type="gramEnd"/>
      <w:r w:rsidRPr="00E81E4B">
        <w:t xml:space="preserve"> опытные повара .  В рационе присутствуют фрукты, свежие помидоры и огурцы, ароматные соки  и  йогурты. </w:t>
      </w:r>
    </w:p>
    <w:p w:rsidR="00714602" w:rsidRPr="00E81E4B" w:rsidRDefault="00714602" w:rsidP="00714602">
      <w:pPr>
        <w:pStyle w:val="a3"/>
        <w:jc w:val="both"/>
      </w:pPr>
      <w:r w:rsidRPr="00E81E4B">
        <w:t xml:space="preserve">                                     Начальник  ЛОУ «Солнышко»</w:t>
      </w:r>
    </w:p>
    <w:p w:rsidR="00714602" w:rsidRPr="00E81E4B" w:rsidRDefault="00714602" w:rsidP="00714602">
      <w:pPr>
        <w:pStyle w:val="a3"/>
        <w:jc w:val="both"/>
      </w:pPr>
      <w:r w:rsidRPr="00E81E4B">
        <w:t xml:space="preserve">                                      О.А.  Маркелова  </w:t>
      </w:r>
    </w:p>
    <w:p w:rsidR="00714602" w:rsidRPr="00E81E4B" w:rsidRDefault="00714602" w:rsidP="00714602">
      <w:pPr>
        <w:pStyle w:val="a3"/>
        <w:jc w:val="both"/>
      </w:pPr>
      <w:r>
        <w:t xml:space="preserve">            </w:t>
      </w:r>
      <w:r w:rsidRPr="00E81E4B">
        <w:t xml:space="preserve">              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537E1D" w:rsidRPr="00714602" w:rsidRDefault="00714602" w:rsidP="00714602">
      <w:pPr>
        <w:jc w:val="both"/>
        <w:rPr>
          <w:sz w:val="24"/>
          <w:szCs w:val="24"/>
        </w:rPr>
      </w:pPr>
      <w:r w:rsidRPr="00E81E4B">
        <w:rPr>
          <w:sz w:val="24"/>
          <w:szCs w:val="24"/>
        </w:rPr>
        <w:lastRenderedPageBreak/>
        <w:t xml:space="preserve">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</w:t>
      </w:r>
    </w:p>
    <w:sectPr w:rsidR="00537E1D" w:rsidRPr="00714602" w:rsidSect="0080621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602"/>
    <w:rsid w:val="00537E1D"/>
    <w:rsid w:val="005F42B5"/>
    <w:rsid w:val="00714602"/>
    <w:rsid w:val="00806219"/>
    <w:rsid w:val="00DB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602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46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1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968</Words>
  <Characters>5518</Characters>
  <Application>Microsoft Office Word</Application>
  <DocSecurity>0</DocSecurity>
  <Lines>45</Lines>
  <Paragraphs>12</Paragraphs>
  <ScaleCrop>false</ScaleCrop>
  <Company>МБОУ "ООШ№6"</Company>
  <LinksUpToDate>false</LinksUpToDate>
  <CharactersWithSpaces>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2018-06-27T05:58:00Z</dcterms:created>
  <dcterms:modified xsi:type="dcterms:W3CDTF">2018-06-27T06:01:00Z</dcterms:modified>
</cp:coreProperties>
</file>